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9B5B00" w14:textId="330C62EE" w:rsidR="00DF5105" w:rsidRPr="00B11663" w:rsidRDefault="00DF5105" w:rsidP="00DF5105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DF5105">
        <w:rPr>
          <w:rFonts w:ascii="Times New Roman" w:hAnsi="Times New Roman" w:cs="Times New Roman"/>
          <w:sz w:val="28"/>
          <w:szCs w:val="28"/>
        </w:rPr>
        <w:t>Моделирование воды</w:t>
      </w:r>
      <w:r w:rsidR="00A9619F">
        <w:rPr>
          <w:rFonts w:ascii="Times New Roman" w:hAnsi="Times New Roman" w:cs="Times New Roman"/>
          <w:sz w:val="28"/>
          <w:szCs w:val="28"/>
        </w:rPr>
        <w:t>.</w:t>
      </w:r>
    </w:p>
    <w:p w14:paraId="70F260C7" w14:textId="77777777" w:rsidR="00B11663" w:rsidRPr="00DF5105" w:rsidRDefault="00B11663" w:rsidP="00B11663">
      <w:pPr>
        <w:pStyle w:val="a3"/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51324013" w14:textId="40F28606" w:rsidR="00DF5105" w:rsidRPr="00B11663" w:rsidRDefault="00DF5105" w:rsidP="00DF5105">
      <w:pPr>
        <w:pStyle w:val="a3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Начало работы над водой</w:t>
      </w:r>
      <w:r w:rsidR="00A9619F">
        <w:rPr>
          <w:rFonts w:ascii="Times New Roman" w:hAnsi="Times New Roman" w:cs="Times New Roman"/>
          <w:sz w:val="28"/>
          <w:szCs w:val="28"/>
        </w:rPr>
        <w:t>.</w:t>
      </w:r>
    </w:p>
    <w:p w14:paraId="12415852" w14:textId="77777777" w:rsidR="00B11663" w:rsidRPr="00DF5105" w:rsidRDefault="00B11663" w:rsidP="00B11663">
      <w:pPr>
        <w:pStyle w:val="a3"/>
        <w:ind w:left="792"/>
        <w:rPr>
          <w:rFonts w:ascii="Times New Roman" w:hAnsi="Times New Roman" w:cs="Times New Roman"/>
          <w:sz w:val="28"/>
          <w:szCs w:val="28"/>
          <w:lang w:val="en-US"/>
        </w:rPr>
      </w:pPr>
    </w:p>
    <w:p w14:paraId="7F2C987B" w14:textId="57C039E2" w:rsidR="00DF5105" w:rsidRDefault="00DF5105" w:rsidP="00DF5105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52C6DA8" wp14:editId="59F1452B">
            <wp:extent cx="5940425" cy="315150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8718" w14:textId="77777777" w:rsidR="00DF5105" w:rsidRDefault="00DF5105" w:rsidP="00DF5105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69DA2D7" w14:textId="6FE5FABB" w:rsidR="00DF5105" w:rsidRDefault="00DF5105" w:rsidP="00DF5105">
      <w:pPr>
        <w:pStyle w:val="a3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Добавление текстуры волн для воды. Переходим в настройки модификаторов. Добавляем модификатор «Волна» и для нее накладываем текстуру, которая нам подходит и подстраиваем ее размеры под себя.</w:t>
      </w:r>
    </w:p>
    <w:p w14:paraId="64D0D9EF" w14:textId="77777777" w:rsidR="00B11663" w:rsidRPr="00DF5105" w:rsidRDefault="00B11663" w:rsidP="00B11663">
      <w:pPr>
        <w:pStyle w:val="a3"/>
        <w:ind w:left="792"/>
        <w:rPr>
          <w:rFonts w:ascii="Times New Roman" w:hAnsi="Times New Roman" w:cs="Times New Roman"/>
          <w:sz w:val="28"/>
          <w:szCs w:val="28"/>
        </w:rPr>
      </w:pPr>
    </w:p>
    <w:p w14:paraId="39B6E8A2" w14:textId="41E2AAB9" w:rsidR="00DF5105" w:rsidRDefault="00DF5105" w:rsidP="00DF5105">
      <w:pPr>
        <w:pStyle w:val="a3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70E16D" wp14:editId="01B4614D">
            <wp:extent cx="6191634" cy="3271520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07348" cy="327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53A0" w14:textId="77777777" w:rsidR="00DF5105" w:rsidRDefault="00DF5105" w:rsidP="00DF5105">
      <w:pPr>
        <w:pStyle w:val="a3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14:paraId="5C41DD28" w14:textId="306A82C8" w:rsidR="00DF5105" w:rsidRDefault="00DF5105" w:rsidP="00DF5105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Моделирование песка</w:t>
      </w:r>
      <w:r w:rsidR="00A9619F">
        <w:rPr>
          <w:rFonts w:ascii="Times New Roman" w:hAnsi="Times New Roman" w:cs="Times New Roman"/>
          <w:sz w:val="28"/>
          <w:szCs w:val="28"/>
        </w:rPr>
        <w:t>.</w:t>
      </w:r>
    </w:p>
    <w:p w14:paraId="64D86045" w14:textId="77777777" w:rsidR="00B11663" w:rsidRDefault="00B11663" w:rsidP="00B11663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14:paraId="27B27C66" w14:textId="00D0910E" w:rsidR="00DF5105" w:rsidRDefault="00B11663" w:rsidP="00DF5105">
      <w:pPr>
        <w:pStyle w:val="a3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Добавляем сцену кубик и ставим ему высоту 0.3 метра.</w:t>
      </w:r>
      <w:r w:rsidRPr="00B116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Делаем 9 разрезов данного куба и редактируем ее ребра, чтобы воссоздать берег из песка.</w:t>
      </w:r>
    </w:p>
    <w:p w14:paraId="5C597BBC" w14:textId="6FECB73C" w:rsidR="00B11663" w:rsidRDefault="00B11663" w:rsidP="00B11663">
      <w:pPr>
        <w:pStyle w:val="a3"/>
        <w:ind w:left="792"/>
        <w:rPr>
          <w:rFonts w:ascii="Times New Roman" w:hAnsi="Times New Roman" w:cs="Times New Roman"/>
          <w:sz w:val="28"/>
          <w:szCs w:val="28"/>
        </w:rPr>
      </w:pPr>
    </w:p>
    <w:p w14:paraId="673E593A" w14:textId="7F075B59" w:rsidR="00B11663" w:rsidRDefault="00B11663" w:rsidP="001C775E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EE4DB6" wp14:editId="32105FE6">
            <wp:extent cx="6322155" cy="3360420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46269" cy="337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85918" w14:textId="58E9FB7E" w:rsidR="00B11663" w:rsidRDefault="00B11663" w:rsidP="00B11663">
      <w:pPr>
        <w:pStyle w:val="a3"/>
        <w:ind w:left="792"/>
        <w:jc w:val="center"/>
        <w:rPr>
          <w:rFonts w:ascii="Times New Roman" w:hAnsi="Times New Roman" w:cs="Times New Roman"/>
          <w:sz w:val="28"/>
          <w:szCs w:val="28"/>
        </w:rPr>
      </w:pPr>
    </w:p>
    <w:p w14:paraId="61D56247" w14:textId="78AAEA58" w:rsidR="00A9619F" w:rsidRDefault="00B11663" w:rsidP="00A9619F">
      <w:pPr>
        <w:pStyle w:val="a3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Далее нужно сгладить </w:t>
      </w:r>
      <w:r w:rsidR="00A9619F">
        <w:rPr>
          <w:rFonts w:ascii="Times New Roman" w:hAnsi="Times New Roman" w:cs="Times New Roman"/>
          <w:sz w:val="28"/>
          <w:szCs w:val="28"/>
        </w:rPr>
        <w:t xml:space="preserve">наш берег, т.к на песке сейчас видно геометрические формы. Выделяем песок и ставим для него «гладкое </w:t>
      </w:r>
      <w:r w:rsidR="00E24A71">
        <w:rPr>
          <w:rFonts w:ascii="Times New Roman" w:hAnsi="Times New Roman" w:cs="Times New Roman"/>
          <w:sz w:val="28"/>
          <w:szCs w:val="28"/>
        </w:rPr>
        <w:t>затенение</w:t>
      </w:r>
      <w:r w:rsidR="00A9619F">
        <w:rPr>
          <w:rFonts w:ascii="Times New Roman" w:hAnsi="Times New Roman" w:cs="Times New Roman"/>
          <w:sz w:val="28"/>
          <w:szCs w:val="28"/>
        </w:rPr>
        <w:t>», затем в пункте «нормали» указываем «автосглаживание» и ставим на 40 градусов, то же самое делаем с водой.</w:t>
      </w:r>
    </w:p>
    <w:p w14:paraId="0FC34D85" w14:textId="77777777" w:rsidR="00A9619F" w:rsidRDefault="00A9619F" w:rsidP="00A9619F">
      <w:pPr>
        <w:pStyle w:val="a3"/>
        <w:ind w:left="792"/>
        <w:rPr>
          <w:rFonts w:ascii="Times New Roman" w:hAnsi="Times New Roman" w:cs="Times New Roman"/>
          <w:sz w:val="28"/>
          <w:szCs w:val="28"/>
        </w:rPr>
      </w:pPr>
    </w:p>
    <w:p w14:paraId="430DC4A5" w14:textId="5281B10C" w:rsidR="00A9619F" w:rsidRDefault="00A9619F" w:rsidP="001C775E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83ACF2" wp14:editId="0473A3E0">
            <wp:extent cx="6219767" cy="32994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36087" cy="330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E902" w14:textId="2CA2F627" w:rsidR="00A9619F" w:rsidRDefault="00A9619F" w:rsidP="00A9619F">
      <w:pPr>
        <w:pStyle w:val="a3"/>
        <w:ind w:left="792"/>
        <w:jc w:val="center"/>
        <w:rPr>
          <w:rFonts w:ascii="Times New Roman" w:hAnsi="Times New Roman" w:cs="Times New Roman"/>
          <w:sz w:val="28"/>
          <w:szCs w:val="28"/>
        </w:rPr>
      </w:pPr>
    </w:p>
    <w:p w14:paraId="02CA03F3" w14:textId="0D5FEBC4" w:rsidR="00A9619F" w:rsidRDefault="00A9619F" w:rsidP="00A9619F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Моделирование травы.</w:t>
      </w:r>
    </w:p>
    <w:p w14:paraId="33E4810A" w14:textId="77777777" w:rsidR="00A9619F" w:rsidRDefault="00A9619F" w:rsidP="00A9619F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14:paraId="05D667FC" w14:textId="37565CEB" w:rsidR="00A9619F" w:rsidRDefault="00A9619F" w:rsidP="00A9619F">
      <w:pPr>
        <w:pStyle w:val="a3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Добавляем сцену куб и выставляем ему размеры значительно меньше, чем наша вода и песок. По оси 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053D0C">
        <w:rPr>
          <w:rFonts w:ascii="Times New Roman" w:hAnsi="Times New Roman" w:cs="Times New Roman"/>
          <w:sz w:val="28"/>
          <w:szCs w:val="28"/>
        </w:rPr>
        <w:t xml:space="preserve"> 0.1 </w:t>
      </w:r>
      <w:r>
        <w:rPr>
          <w:rFonts w:ascii="Times New Roman" w:hAnsi="Times New Roman" w:cs="Times New Roman"/>
          <w:sz w:val="28"/>
          <w:szCs w:val="28"/>
        </w:rPr>
        <w:t xml:space="preserve">метра и по оси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>
        <w:rPr>
          <w:rFonts w:ascii="Times New Roman" w:hAnsi="Times New Roman" w:cs="Times New Roman"/>
          <w:sz w:val="28"/>
          <w:szCs w:val="28"/>
        </w:rPr>
        <w:t xml:space="preserve"> 0.4 метра.</w:t>
      </w:r>
      <w:r w:rsidR="00053D0C">
        <w:rPr>
          <w:rFonts w:ascii="Times New Roman" w:hAnsi="Times New Roman" w:cs="Times New Roman"/>
          <w:sz w:val="28"/>
          <w:szCs w:val="28"/>
        </w:rPr>
        <w:t xml:space="preserve"> Далее перемещаем его к песку, делим куб на 9 частей, добавляем текстуру, полностью настраиваем текстуру под свой вкус, располагаем траву в правильной позиции и добавляем «гладкое </w:t>
      </w:r>
      <w:r w:rsidR="00E24A71">
        <w:rPr>
          <w:rFonts w:ascii="Times New Roman" w:hAnsi="Times New Roman" w:cs="Times New Roman"/>
          <w:sz w:val="28"/>
          <w:szCs w:val="28"/>
        </w:rPr>
        <w:t>затенение</w:t>
      </w:r>
      <w:r w:rsidR="00053D0C">
        <w:rPr>
          <w:rFonts w:ascii="Times New Roman" w:hAnsi="Times New Roman" w:cs="Times New Roman"/>
          <w:sz w:val="28"/>
          <w:szCs w:val="28"/>
        </w:rPr>
        <w:t>» с «автосглаживанием» в 55 градусов.</w:t>
      </w:r>
    </w:p>
    <w:p w14:paraId="26967A5E" w14:textId="24938324" w:rsidR="00053D0C" w:rsidRDefault="00053D0C" w:rsidP="001C775E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0C76B2" wp14:editId="3566174A">
            <wp:extent cx="6406504" cy="33985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24007" cy="340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CCA0" w14:textId="71463A4C" w:rsidR="00053D0C" w:rsidRDefault="00053D0C" w:rsidP="00053D0C">
      <w:pPr>
        <w:pStyle w:val="a3"/>
        <w:ind w:left="792"/>
        <w:jc w:val="center"/>
        <w:rPr>
          <w:rFonts w:ascii="Times New Roman" w:hAnsi="Times New Roman" w:cs="Times New Roman"/>
          <w:sz w:val="28"/>
          <w:szCs w:val="28"/>
        </w:rPr>
      </w:pPr>
    </w:p>
    <w:p w14:paraId="2E37676D" w14:textId="49921FA7" w:rsidR="00053D0C" w:rsidRDefault="00053D0C" w:rsidP="00053D0C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3 сцены были созданы в одной коллекции, которую мы назовем «Земля».</w:t>
      </w:r>
    </w:p>
    <w:p w14:paraId="05D51520" w14:textId="4ABFB46E" w:rsidR="00053D0C" w:rsidRDefault="00F074E4" w:rsidP="00053D0C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Моделирование лодки. </w:t>
      </w:r>
    </w:p>
    <w:p w14:paraId="1BF0FABA" w14:textId="77777777" w:rsidR="00053D0C" w:rsidRDefault="00053D0C" w:rsidP="00053D0C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14:paraId="07598F20" w14:textId="66E89672" w:rsidR="00053D0C" w:rsidRDefault="00053D0C" w:rsidP="00053D0C">
      <w:pPr>
        <w:pStyle w:val="a3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67D31">
        <w:rPr>
          <w:rFonts w:ascii="Times New Roman" w:hAnsi="Times New Roman" w:cs="Times New Roman"/>
          <w:sz w:val="28"/>
          <w:szCs w:val="28"/>
        </w:rPr>
        <w:t>Создадим новую коллекцию «Лодка», коллекцию «Земля» скроем на время.</w:t>
      </w:r>
      <w:r w:rsidR="00967D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Добавляем новую сцену «плоскость», делим ее на 2 части и удаляем левую часть.</w:t>
      </w:r>
    </w:p>
    <w:p w14:paraId="04ECFE42" w14:textId="12E2D8F6" w:rsidR="00053D0C" w:rsidRDefault="00053D0C" w:rsidP="00053D0C">
      <w:pPr>
        <w:pStyle w:val="a3"/>
        <w:ind w:left="792"/>
        <w:rPr>
          <w:rFonts w:ascii="Times New Roman" w:hAnsi="Times New Roman" w:cs="Times New Roman"/>
          <w:sz w:val="28"/>
          <w:szCs w:val="28"/>
        </w:rPr>
      </w:pPr>
    </w:p>
    <w:p w14:paraId="23AA0493" w14:textId="792B62BB" w:rsidR="00053D0C" w:rsidRDefault="00053D0C" w:rsidP="001C775E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B8449A7" wp14:editId="6BCFFF08">
            <wp:extent cx="6204282" cy="330073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04282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9666" w14:textId="36EB1282" w:rsidR="00053D0C" w:rsidRDefault="00053D0C" w:rsidP="00053D0C">
      <w:pPr>
        <w:pStyle w:val="a3"/>
        <w:ind w:left="792"/>
        <w:jc w:val="center"/>
        <w:rPr>
          <w:rFonts w:ascii="Times New Roman" w:hAnsi="Times New Roman" w:cs="Times New Roman"/>
          <w:sz w:val="28"/>
          <w:szCs w:val="28"/>
        </w:rPr>
      </w:pPr>
    </w:p>
    <w:p w14:paraId="7331C716" w14:textId="752191B9" w:rsidR="00053D0C" w:rsidRDefault="00053D0C" w:rsidP="00053D0C">
      <w:pPr>
        <w:pStyle w:val="a3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Далее добавляем модификатор «</w:t>
      </w:r>
      <w:r w:rsidR="001C775E">
        <w:rPr>
          <w:rFonts w:ascii="Times New Roman" w:hAnsi="Times New Roman" w:cs="Times New Roman"/>
          <w:sz w:val="28"/>
          <w:szCs w:val="28"/>
        </w:rPr>
        <w:t xml:space="preserve">Симметрия» разделяем на 5 частей нашу плоскость и с помощью изменения координат вершин придаем плоскости форму лодки, затем вытягиваем нашу лодку по координате </w:t>
      </w:r>
      <w:r w:rsidR="001C775E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1C775E">
        <w:rPr>
          <w:rFonts w:ascii="Times New Roman" w:hAnsi="Times New Roman" w:cs="Times New Roman"/>
          <w:sz w:val="28"/>
          <w:szCs w:val="28"/>
        </w:rPr>
        <w:t>.</w:t>
      </w:r>
    </w:p>
    <w:p w14:paraId="23E056C0" w14:textId="706CD6FE" w:rsidR="001C775E" w:rsidRDefault="001C775E" w:rsidP="001C775E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14:paraId="1A80C6E9" w14:textId="4E6601F7" w:rsidR="001C775E" w:rsidRDefault="001C775E" w:rsidP="001C775E">
      <w:pPr>
        <w:pStyle w:val="a3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FC1B94" wp14:editId="0FFF40CF">
            <wp:extent cx="6545648" cy="3482340"/>
            <wp:effectExtent l="0" t="0" r="762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61463" cy="349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467C" w14:textId="5880AD10" w:rsidR="001C775E" w:rsidRDefault="001C775E" w:rsidP="001C775E">
      <w:pPr>
        <w:pStyle w:val="a3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14:paraId="5B7C3071" w14:textId="7466C92E" w:rsidR="001C775E" w:rsidRDefault="001C775E" w:rsidP="001C775E">
      <w:pPr>
        <w:pStyle w:val="a3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14D97">
        <w:rPr>
          <w:rFonts w:ascii="Times New Roman" w:hAnsi="Times New Roman" w:cs="Times New Roman"/>
          <w:sz w:val="28"/>
          <w:szCs w:val="28"/>
        </w:rPr>
        <w:t>Далее справа выбираем все вершины, выбираем пункт «экструдировать участок», придаем высоту нашей лодке. Далее эти самые вершины немного разводим в стороны, нажав клавишу «</w:t>
      </w:r>
      <w:r w:rsidR="00A14D97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A14D97">
        <w:rPr>
          <w:rFonts w:ascii="Times New Roman" w:hAnsi="Times New Roman" w:cs="Times New Roman"/>
          <w:sz w:val="28"/>
          <w:szCs w:val="28"/>
        </w:rPr>
        <w:t>» на клавиатуре и двигая мышью.</w:t>
      </w:r>
    </w:p>
    <w:p w14:paraId="2640D7B5" w14:textId="20A0071C" w:rsidR="00A14D97" w:rsidRDefault="00A14D97" w:rsidP="00A14D97">
      <w:pPr>
        <w:pStyle w:val="a3"/>
        <w:ind w:left="792"/>
        <w:rPr>
          <w:rFonts w:ascii="Times New Roman" w:hAnsi="Times New Roman" w:cs="Times New Roman"/>
          <w:sz w:val="28"/>
          <w:szCs w:val="28"/>
        </w:rPr>
      </w:pPr>
    </w:p>
    <w:p w14:paraId="363D742C" w14:textId="449A9C77" w:rsidR="00A14D97" w:rsidRDefault="00A14D97" w:rsidP="00A14D97">
      <w:pPr>
        <w:pStyle w:val="a3"/>
        <w:ind w:left="0" w:firstLine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CC727F4" wp14:editId="7C6FAA56">
            <wp:extent cx="6522860" cy="34671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33208" cy="347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16ABA" w14:textId="77777777" w:rsidR="009F1899" w:rsidRDefault="009F1899" w:rsidP="00A14D97">
      <w:pPr>
        <w:pStyle w:val="a3"/>
        <w:ind w:left="0" w:firstLine="360"/>
        <w:jc w:val="center"/>
        <w:rPr>
          <w:rFonts w:ascii="Times New Roman" w:hAnsi="Times New Roman" w:cs="Times New Roman"/>
          <w:sz w:val="28"/>
          <w:szCs w:val="28"/>
        </w:rPr>
      </w:pPr>
    </w:p>
    <w:p w14:paraId="5FD31F90" w14:textId="7D1A9230" w:rsidR="009F1899" w:rsidRDefault="009F1899" w:rsidP="009F1899">
      <w:pPr>
        <w:pStyle w:val="a3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F18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Добавим текстуру «Объемность», «Подзразделения» для того, чтобы придать толщину нашей лодке, а также сгладить ее. Также применим «гладкое </w:t>
      </w:r>
      <w:r w:rsidR="00E24A71">
        <w:rPr>
          <w:rFonts w:ascii="Times New Roman" w:hAnsi="Times New Roman" w:cs="Times New Roman"/>
          <w:sz w:val="28"/>
          <w:szCs w:val="28"/>
        </w:rPr>
        <w:t>затенение</w:t>
      </w:r>
      <w:r>
        <w:rPr>
          <w:rFonts w:ascii="Times New Roman" w:hAnsi="Times New Roman" w:cs="Times New Roman"/>
          <w:sz w:val="28"/>
          <w:szCs w:val="28"/>
        </w:rPr>
        <w:t>» и настроим так, чтобы лодка выглядела более-менее хорошо.</w:t>
      </w:r>
    </w:p>
    <w:p w14:paraId="4FC9EE23" w14:textId="6A64EE9D" w:rsidR="009F1899" w:rsidRDefault="009F1899" w:rsidP="009F1899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14:paraId="3D22F7B1" w14:textId="499EAB81" w:rsidR="009F1899" w:rsidRDefault="009F1899" w:rsidP="009F1899">
      <w:pPr>
        <w:pStyle w:val="a3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773246" wp14:editId="0F531A4A">
            <wp:extent cx="6502679" cy="3459480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05177" cy="346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5AAA" w14:textId="77777777" w:rsidR="009F1899" w:rsidRDefault="009F1899" w:rsidP="009F1899">
      <w:pPr>
        <w:pStyle w:val="a3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14:paraId="445759A5" w14:textId="556846E2" w:rsidR="009F1899" w:rsidRDefault="009F1899" w:rsidP="009F1899">
      <w:pPr>
        <w:pStyle w:val="a3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Добавим сиденья</w:t>
      </w:r>
      <w:r w:rsidR="001D5122">
        <w:rPr>
          <w:rFonts w:ascii="Times New Roman" w:hAnsi="Times New Roman" w:cs="Times New Roman"/>
          <w:sz w:val="28"/>
          <w:szCs w:val="28"/>
        </w:rPr>
        <w:t xml:space="preserve">. Создаем сцену «куб», позиционируем, увеличиваем его размеры, располагаем там, где нам нужно. Затем с помощью горячей клавиши </w:t>
      </w:r>
      <w:r w:rsidR="001D5122">
        <w:rPr>
          <w:rFonts w:ascii="Times New Roman" w:hAnsi="Times New Roman" w:cs="Times New Roman"/>
          <w:sz w:val="28"/>
          <w:szCs w:val="28"/>
          <w:lang w:val="en-US"/>
        </w:rPr>
        <w:t>SHIFT</w:t>
      </w:r>
      <w:r w:rsidR="001D5122" w:rsidRPr="001D5122">
        <w:rPr>
          <w:rFonts w:ascii="Times New Roman" w:hAnsi="Times New Roman" w:cs="Times New Roman"/>
          <w:sz w:val="28"/>
          <w:szCs w:val="28"/>
        </w:rPr>
        <w:t>+</w:t>
      </w:r>
      <w:r w:rsidR="001D5122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1D5122" w:rsidRPr="001D5122">
        <w:rPr>
          <w:rFonts w:ascii="Times New Roman" w:hAnsi="Times New Roman" w:cs="Times New Roman"/>
          <w:sz w:val="28"/>
          <w:szCs w:val="28"/>
        </w:rPr>
        <w:t xml:space="preserve"> </w:t>
      </w:r>
      <w:r w:rsidR="001D5122">
        <w:rPr>
          <w:rFonts w:ascii="Times New Roman" w:hAnsi="Times New Roman" w:cs="Times New Roman"/>
          <w:sz w:val="28"/>
          <w:szCs w:val="28"/>
        </w:rPr>
        <w:t>делаем еще два таких же куба и располагаем их в лодке. Далее включим нашу коллекцию «Земля» и расположим нашу лодку так, как хотим видеть.</w:t>
      </w:r>
    </w:p>
    <w:p w14:paraId="1C743A79" w14:textId="31F3FCCA" w:rsidR="001D5122" w:rsidRDefault="001D5122" w:rsidP="001D5122">
      <w:pPr>
        <w:pStyle w:val="a3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14:paraId="78359A23" w14:textId="46CA37D1" w:rsidR="001D5122" w:rsidRDefault="001D5122" w:rsidP="001D5122">
      <w:pPr>
        <w:pStyle w:val="a3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12C8A09" wp14:editId="54AF0255">
            <wp:extent cx="6416040" cy="3417065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26839" cy="342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C17C7" w14:textId="77777777" w:rsidR="001D5122" w:rsidRDefault="001D5122" w:rsidP="001D5122">
      <w:pPr>
        <w:pStyle w:val="a3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14:paraId="73BF24CB" w14:textId="6F91DE65" w:rsidR="001D5122" w:rsidRDefault="001D5122" w:rsidP="001D5122">
      <w:pPr>
        <w:pStyle w:val="a3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Добавим весла в лодку. Скроем наши коллекции, но внутри коллекции «Лодка» добавим еще сцену «Цилиндр».</w:t>
      </w:r>
      <w:r w:rsidR="00F074E4">
        <w:rPr>
          <w:rFonts w:ascii="Times New Roman" w:hAnsi="Times New Roman" w:cs="Times New Roman"/>
          <w:sz w:val="28"/>
          <w:szCs w:val="28"/>
        </w:rPr>
        <w:t xml:space="preserve"> Выставим </w:t>
      </w:r>
      <w:r w:rsidR="00967D31">
        <w:rPr>
          <w:rFonts w:ascii="Times New Roman" w:hAnsi="Times New Roman" w:cs="Times New Roman"/>
          <w:sz w:val="28"/>
          <w:szCs w:val="28"/>
        </w:rPr>
        <w:t>24</w:t>
      </w:r>
      <w:r w:rsidR="00F074E4">
        <w:rPr>
          <w:rFonts w:ascii="Times New Roman" w:hAnsi="Times New Roman" w:cs="Times New Roman"/>
          <w:sz w:val="28"/>
          <w:szCs w:val="28"/>
        </w:rPr>
        <w:t xml:space="preserve"> вершин</w:t>
      </w:r>
      <w:r w:rsidR="00967D31">
        <w:rPr>
          <w:rFonts w:ascii="Times New Roman" w:hAnsi="Times New Roman" w:cs="Times New Roman"/>
          <w:sz w:val="28"/>
          <w:szCs w:val="28"/>
        </w:rPr>
        <w:t>ы</w:t>
      </w:r>
      <w:r w:rsidR="00F074E4">
        <w:rPr>
          <w:rFonts w:ascii="Times New Roman" w:hAnsi="Times New Roman" w:cs="Times New Roman"/>
          <w:sz w:val="28"/>
          <w:szCs w:val="28"/>
        </w:rPr>
        <w:t xml:space="preserve">. Уменьшим в размерах цилиндр. Воспользуемся экструдированием вершин. Придадим форму весла нашей фигуре. Выставим гладкое </w:t>
      </w:r>
      <w:r w:rsidR="00E24A71">
        <w:rPr>
          <w:rFonts w:ascii="Times New Roman" w:hAnsi="Times New Roman" w:cs="Times New Roman"/>
          <w:sz w:val="28"/>
          <w:szCs w:val="28"/>
        </w:rPr>
        <w:t>затенение</w:t>
      </w:r>
      <w:r w:rsidR="00F074E4">
        <w:rPr>
          <w:rFonts w:ascii="Times New Roman" w:hAnsi="Times New Roman" w:cs="Times New Roman"/>
          <w:sz w:val="28"/>
          <w:szCs w:val="28"/>
        </w:rPr>
        <w:t>. Расположим весло на нашей лодке и продублируем ее с другой стороны лодки.</w:t>
      </w:r>
    </w:p>
    <w:p w14:paraId="40A890C6" w14:textId="49DFD0D3" w:rsidR="00F074E4" w:rsidRDefault="00F074E4" w:rsidP="00F074E4">
      <w:pPr>
        <w:pStyle w:val="a3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1A9C86" wp14:editId="25A827A5">
            <wp:extent cx="6259187" cy="3329940"/>
            <wp:effectExtent l="0" t="0" r="889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65382" cy="333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03FF" w14:textId="6E36DCB5" w:rsidR="00F074E4" w:rsidRDefault="00F074E4" w:rsidP="00F074E4">
      <w:pPr>
        <w:pStyle w:val="a3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14:paraId="430ACB96" w14:textId="1715BF63" w:rsidR="00874199" w:rsidRDefault="00A12617" w:rsidP="00A12617">
      <w:pPr>
        <w:pStyle w:val="a3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Добавим спасательный круг на лодку. Для этого создадим сцену «Тор», придадим ей более округлую форму, добавим гладкое затенение и автосглаживание и поместим ее ближе к концу лодки сбоку. Далее добавим веревку, за которую будет крепиться спасательный круг. Создадим кривую Безье и расположим ее сбоку лодки по центру так, чтобы она обвивала лодку.</w:t>
      </w:r>
    </w:p>
    <w:p w14:paraId="385BFA4E" w14:textId="77777777" w:rsidR="00874199" w:rsidRDefault="00874199" w:rsidP="00874199">
      <w:pPr>
        <w:pStyle w:val="a3"/>
        <w:ind w:left="792"/>
        <w:rPr>
          <w:rFonts w:ascii="Times New Roman" w:hAnsi="Times New Roman" w:cs="Times New Roman"/>
          <w:sz w:val="28"/>
          <w:szCs w:val="28"/>
        </w:rPr>
      </w:pPr>
    </w:p>
    <w:p w14:paraId="319CCBDB" w14:textId="67456873" w:rsidR="00874199" w:rsidRPr="00874199" w:rsidRDefault="00874199" w:rsidP="0087419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284246E" wp14:editId="15025F7B">
            <wp:extent cx="6645910" cy="3532505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BF1B" w14:textId="77777777" w:rsidR="00A12617" w:rsidRDefault="00A12617" w:rsidP="00A12617">
      <w:pPr>
        <w:pStyle w:val="a3"/>
        <w:ind w:left="792"/>
        <w:rPr>
          <w:rFonts w:ascii="Times New Roman" w:hAnsi="Times New Roman" w:cs="Times New Roman"/>
          <w:sz w:val="28"/>
          <w:szCs w:val="28"/>
        </w:rPr>
      </w:pPr>
    </w:p>
    <w:p w14:paraId="58DCA2B1" w14:textId="6394D954" w:rsidR="00F074E4" w:rsidRDefault="00F074E4" w:rsidP="00F074E4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Моделирование пальм.</w:t>
      </w:r>
    </w:p>
    <w:p w14:paraId="60625670" w14:textId="77777777" w:rsidR="00F074E4" w:rsidRDefault="00F074E4" w:rsidP="00F074E4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14:paraId="03E16EB3" w14:textId="20DC0323" w:rsidR="00967D31" w:rsidRDefault="00F074E4" w:rsidP="00967D31">
      <w:pPr>
        <w:pStyle w:val="a3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67D31">
        <w:rPr>
          <w:rFonts w:ascii="Times New Roman" w:hAnsi="Times New Roman" w:cs="Times New Roman"/>
          <w:sz w:val="28"/>
          <w:szCs w:val="28"/>
        </w:rPr>
        <w:t xml:space="preserve">Создадим новую коллекцию «Пальмы». Другие коллекции скроем на время. Создадим сцену «Пустышка» и «Цилиндр». Для цилиндра установим 24 </w:t>
      </w:r>
      <w:r w:rsidR="00967D31">
        <w:rPr>
          <w:rFonts w:ascii="Times New Roman" w:hAnsi="Times New Roman" w:cs="Times New Roman"/>
          <w:sz w:val="28"/>
          <w:szCs w:val="28"/>
        </w:rPr>
        <w:lastRenderedPageBreak/>
        <w:t xml:space="preserve">вершины, добавим гладкое </w:t>
      </w:r>
      <w:r w:rsidR="00E24A71">
        <w:rPr>
          <w:rFonts w:ascii="Times New Roman" w:hAnsi="Times New Roman" w:cs="Times New Roman"/>
          <w:sz w:val="28"/>
          <w:szCs w:val="28"/>
        </w:rPr>
        <w:t>затенение</w:t>
      </w:r>
      <w:r w:rsidR="00967D31">
        <w:rPr>
          <w:rFonts w:ascii="Times New Roman" w:hAnsi="Times New Roman" w:cs="Times New Roman"/>
          <w:sz w:val="28"/>
          <w:szCs w:val="28"/>
        </w:rPr>
        <w:t xml:space="preserve"> и автосглаживание. Затем добавим модификатор «Массив» и установим дублирование по оси </w:t>
      </w:r>
      <w:r w:rsidR="00967D31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967D31" w:rsidRPr="00967D31">
        <w:rPr>
          <w:rFonts w:ascii="Times New Roman" w:hAnsi="Times New Roman" w:cs="Times New Roman"/>
          <w:sz w:val="28"/>
          <w:szCs w:val="28"/>
        </w:rPr>
        <w:t xml:space="preserve">. </w:t>
      </w:r>
      <w:r w:rsidR="00967D31">
        <w:rPr>
          <w:rFonts w:ascii="Times New Roman" w:hAnsi="Times New Roman" w:cs="Times New Roman"/>
          <w:sz w:val="28"/>
          <w:szCs w:val="28"/>
        </w:rPr>
        <w:t>В качестве дублирующего объекта поставим нашу пустышку и продублируем 8 раз.</w:t>
      </w:r>
    </w:p>
    <w:p w14:paraId="51751598" w14:textId="13CA4A01" w:rsidR="00967D31" w:rsidRDefault="00967D31" w:rsidP="00967D31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14:paraId="5285BD69" w14:textId="1239C14B" w:rsidR="00967D31" w:rsidRDefault="00967D31" w:rsidP="00967D31">
      <w:pPr>
        <w:pStyle w:val="a3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AA3DAE6" wp14:editId="153AF79B">
            <wp:extent cx="6531119" cy="3468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35745" cy="347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0568" w14:textId="43D64F84" w:rsidR="00967D31" w:rsidRDefault="00967D31" w:rsidP="00967D31">
      <w:pPr>
        <w:pStyle w:val="a3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14:paraId="0FB55698" w14:textId="50640162" w:rsidR="00967D31" w:rsidRDefault="00967D31" w:rsidP="00967D31">
      <w:pPr>
        <w:pStyle w:val="a3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77099">
        <w:rPr>
          <w:rFonts w:ascii="Times New Roman" w:hAnsi="Times New Roman" w:cs="Times New Roman"/>
          <w:sz w:val="28"/>
          <w:szCs w:val="28"/>
        </w:rPr>
        <w:t xml:space="preserve">Обратимся к сцене «Пустышка», нажмем сочетание клавиш </w:t>
      </w:r>
      <w:r w:rsidR="00D77099" w:rsidRPr="00D77099">
        <w:rPr>
          <w:rFonts w:ascii="Times New Roman" w:hAnsi="Times New Roman" w:cs="Times New Roman"/>
          <w:sz w:val="28"/>
          <w:szCs w:val="28"/>
        </w:rPr>
        <w:t xml:space="preserve">1) </w:t>
      </w:r>
      <w:r w:rsidR="00D77099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D77099" w:rsidRPr="00D77099">
        <w:rPr>
          <w:rFonts w:ascii="Times New Roman" w:hAnsi="Times New Roman" w:cs="Times New Roman"/>
          <w:sz w:val="28"/>
          <w:szCs w:val="28"/>
        </w:rPr>
        <w:t xml:space="preserve">; 2) </w:t>
      </w:r>
      <w:r w:rsidR="00D77099">
        <w:rPr>
          <w:rFonts w:ascii="Times New Roman" w:hAnsi="Times New Roman" w:cs="Times New Roman"/>
          <w:sz w:val="28"/>
          <w:szCs w:val="28"/>
          <w:lang w:val="en-US"/>
        </w:rPr>
        <w:t>SHIFT</w:t>
      </w:r>
      <w:r w:rsidR="00D77099" w:rsidRPr="00D77099">
        <w:rPr>
          <w:rFonts w:ascii="Times New Roman" w:hAnsi="Times New Roman" w:cs="Times New Roman"/>
          <w:sz w:val="28"/>
          <w:szCs w:val="28"/>
        </w:rPr>
        <w:t>+</w:t>
      </w:r>
      <w:r w:rsidR="00D77099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D77099" w:rsidRPr="00D77099">
        <w:rPr>
          <w:rFonts w:ascii="Times New Roman" w:hAnsi="Times New Roman" w:cs="Times New Roman"/>
          <w:sz w:val="28"/>
          <w:szCs w:val="28"/>
        </w:rPr>
        <w:t xml:space="preserve">. </w:t>
      </w:r>
      <w:r w:rsidR="00D77099">
        <w:rPr>
          <w:rFonts w:ascii="Times New Roman" w:hAnsi="Times New Roman" w:cs="Times New Roman"/>
          <w:sz w:val="28"/>
          <w:szCs w:val="28"/>
        </w:rPr>
        <w:t>Далее изменим размеры и получим основу пальмы. Применим модификатор и удалим сцену «Пустышка».</w:t>
      </w:r>
    </w:p>
    <w:p w14:paraId="2795FA26" w14:textId="0F2B3A34" w:rsidR="00D77099" w:rsidRDefault="00D77099" w:rsidP="00D77099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86496E4" w14:textId="28279789" w:rsidR="00D77099" w:rsidRDefault="00D77099" w:rsidP="00D77099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7564D0" wp14:editId="3E71A083">
            <wp:extent cx="6401980" cy="339979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5050" cy="34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D235C" w14:textId="7E2A0AB4" w:rsidR="00D77099" w:rsidRDefault="00D77099" w:rsidP="00D77099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14:paraId="2DE98E1B" w14:textId="6BD34C8B" w:rsidR="00D77099" w:rsidRDefault="00D77099" w:rsidP="00D77099">
      <w:pPr>
        <w:pStyle w:val="a3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Добавим кривую «Безье» </w:t>
      </w:r>
      <w:r w:rsidR="00BB70E3">
        <w:rPr>
          <w:rFonts w:ascii="Times New Roman" w:hAnsi="Times New Roman" w:cs="Times New Roman"/>
          <w:sz w:val="28"/>
          <w:szCs w:val="28"/>
        </w:rPr>
        <w:t xml:space="preserve">и сделаем обтекание нашего цилиндра по данной кривой и начнем моделировать листья. Добавим сцену «плоскость» и повторим те же действия, что и при создании формы лодки. </w:t>
      </w:r>
      <w:r w:rsidR="00F23125">
        <w:rPr>
          <w:rFonts w:ascii="Times New Roman" w:hAnsi="Times New Roman" w:cs="Times New Roman"/>
          <w:sz w:val="28"/>
          <w:szCs w:val="28"/>
        </w:rPr>
        <w:t>Далее нужно изогнуть наш листочек и расположить его наверху основания нашей пальмы и продублировать их еще 4 раза. Далее делаем еще дублирование и располагаем так, как нам нравится.</w:t>
      </w:r>
    </w:p>
    <w:p w14:paraId="242C54D4" w14:textId="53BF04E2" w:rsidR="00F23125" w:rsidRDefault="00F23125" w:rsidP="00F23125">
      <w:pPr>
        <w:pStyle w:val="a3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14:paraId="622B30F6" w14:textId="1350E863" w:rsidR="00F23125" w:rsidRDefault="00F46EF8" w:rsidP="00F23125">
      <w:pPr>
        <w:pStyle w:val="a3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95DD8A3" wp14:editId="7975AEF5">
            <wp:extent cx="6334682" cy="336042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43130" cy="336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FEB71" w14:textId="4010512B" w:rsidR="00F46EF8" w:rsidRDefault="00F46EF8" w:rsidP="00F23125">
      <w:pPr>
        <w:pStyle w:val="a3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14:paraId="5F596722" w14:textId="6906F2A9" w:rsidR="00F46EF8" w:rsidRDefault="00F46EF8" w:rsidP="00F46EF8">
      <w:pPr>
        <w:pStyle w:val="a3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Добавим кокосы на нашу пальму. Добавляем сцену «Икосфера» и ставим подразделения равным 4. Делаем гладкое </w:t>
      </w:r>
      <w:r w:rsidR="00E24A71">
        <w:rPr>
          <w:rFonts w:ascii="Times New Roman" w:hAnsi="Times New Roman" w:cs="Times New Roman"/>
          <w:sz w:val="28"/>
          <w:szCs w:val="28"/>
        </w:rPr>
        <w:t>затенение</w:t>
      </w:r>
      <w:r>
        <w:rPr>
          <w:rFonts w:ascii="Times New Roman" w:hAnsi="Times New Roman" w:cs="Times New Roman"/>
          <w:sz w:val="28"/>
          <w:szCs w:val="28"/>
        </w:rPr>
        <w:t xml:space="preserve"> и располагаем так, как нам удобно. Далее дублируем и создаем множество кокосов на нашей пальме. Затем возвращаем все коллекции и располагаем нашу пальму на каком-нибудь красивом месте</w:t>
      </w:r>
      <w:r w:rsidR="0091720E">
        <w:rPr>
          <w:rFonts w:ascii="Times New Roman" w:hAnsi="Times New Roman" w:cs="Times New Roman"/>
          <w:sz w:val="28"/>
          <w:szCs w:val="28"/>
        </w:rPr>
        <w:t>, а также дублируем ее и позиционируем немного по-другому.</w:t>
      </w:r>
    </w:p>
    <w:p w14:paraId="29FCA101" w14:textId="5BB97B67" w:rsidR="00F46EF8" w:rsidRDefault="00F46EF8" w:rsidP="00F46EF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14:paraId="75C008AA" w14:textId="05C94CDE" w:rsidR="00F46EF8" w:rsidRPr="00874199" w:rsidRDefault="0091720E" w:rsidP="00F46EF8">
      <w:pPr>
        <w:pStyle w:val="a3"/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96482DB" wp14:editId="1D24BE2D">
            <wp:extent cx="6133584" cy="3253740"/>
            <wp:effectExtent l="0" t="0" r="635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60188" cy="326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9D31" w14:textId="2B1931A6" w:rsidR="0091720E" w:rsidRDefault="0091720E" w:rsidP="00F46EF8">
      <w:pPr>
        <w:pStyle w:val="a3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14:paraId="43A68A2C" w14:textId="0C4AF3CB" w:rsidR="0091720E" w:rsidRDefault="0091720E" w:rsidP="0091720E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Моделирование доп. элементов. </w:t>
      </w:r>
    </w:p>
    <w:p w14:paraId="327758A9" w14:textId="77777777" w:rsidR="0091720E" w:rsidRDefault="0091720E" w:rsidP="0091720E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14:paraId="009286C6" w14:textId="26E1E207" w:rsidR="0091720E" w:rsidRDefault="0091720E" w:rsidP="0091720E">
      <w:pPr>
        <w:pStyle w:val="a3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172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Моделирование камней.</w:t>
      </w:r>
    </w:p>
    <w:p w14:paraId="42A8F298" w14:textId="77777777" w:rsidR="0091720E" w:rsidRDefault="0091720E" w:rsidP="0091720E">
      <w:pPr>
        <w:pStyle w:val="a3"/>
        <w:ind w:left="792"/>
        <w:rPr>
          <w:rFonts w:ascii="Times New Roman" w:hAnsi="Times New Roman" w:cs="Times New Roman"/>
          <w:sz w:val="28"/>
          <w:szCs w:val="28"/>
        </w:rPr>
      </w:pPr>
    </w:p>
    <w:p w14:paraId="2A9A1E7D" w14:textId="7A46ADA6" w:rsidR="0091720E" w:rsidRDefault="00B23519" w:rsidP="0091720E">
      <w:pPr>
        <w:pStyle w:val="a3"/>
        <w:numPr>
          <w:ilvl w:val="2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сцену «Куб», добавим модификатор «Подразделение поверхностей», сделаем уровень 4. Добавим гладкое затенение. Добавим текстуру «Облака» для куба и поиграем с уровнем размера текстуры. Далее уменьшим сам куб и расположим там, где хотим. Далее дублируем еще данные камни и располагаем хаотично, где нам нравится, изменяя параметры размера текстуры, меняя угол поворота.</w:t>
      </w:r>
    </w:p>
    <w:p w14:paraId="0480C487" w14:textId="695FA275" w:rsidR="00B23519" w:rsidRDefault="00B23519" w:rsidP="00B23519">
      <w:pPr>
        <w:rPr>
          <w:rFonts w:ascii="Times New Roman" w:hAnsi="Times New Roman" w:cs="Times New Roman"/>
          <w:sz w:val="28"/>
          <w:szCs w:val="28"/>
        </w:rPr>
      </w:pPr>
    </w:p>
    <w:p w14:paraId="14E84F14" w14:textId="0E7DB8FE" w:rsidR="00B23519" w:rsidRDefault="00B23519" w:rsidP="00B2351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5907E77" wp14:editId="7FC6F3A3">
            <wp:extent cx="6645910" cy="3529330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96A8" w14:textId="2455613B" w:rsidR="00B23519" w:rsidRDefault="00B23519" w:rsidP="00B2351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A7FCA01" w14:textId="28B4A4D7" w:rsidR="00B23519" w:rsidRDefault="00B23519" w:rsidP="00B23519">
      <w:pPr>
        <w:pStyle w:val="a3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Моделирование веревки.</w:t>
      </w:r>
    </w:p>
    <w:p w14:paraId="35248AF9" w14:textId="77777777" w:rsidR="00B23519" w:rsidRDefault="00B23519" w:rsidP="00B23519">
      <w:pPr>
        <w:pStyle w:val="a3"/>
        <w:ind w:left="792"/>
        <w:rPr>
          <w:rFonts w:ascii="Times New Roman" w:hAnsi="Times New Roman" w:cs="Times New Roman"/>
          <w:sz w:val="28"/>
          <w:szCs w:val="28"/>
        </w:rPr>
      </w:pPr>
    </w:p>
    <w:p w14:paraId="5CB50CB0" w14:textId="6DAA4BE2" w:rsidR="00B23519" w:rsidRDefault="00B23519" w:rsidP="00B23519">
      <w:pPr>
        <w:pStyle w:val="a3"/>
        <w:numPr>
          <w:ilvl w:val="2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сцену «Цилиндр». Применим к ней гладкое затенение, автосглаживание. Уменьшим в размерах и расположим в нужном нам месте. Затем создаем сцену «Куб» и располагаем его на носовой части лодки. </w:t>
      </w:r>
      <w:r w:rsidR="00E24A71">
        <w:rPr>
          <w:rFonts w:ascii="Times New Roman" w:hAnsi="Times New Roman" w:cs="Times New Roman"/>
          <w:sz w:val="28"/>
          <w:szCs w:val="28"/>
        </w:rPr>
        <w:t>Далее добавляем кривую Безье. «Связываем» ее с нашим кубом и цилиндром</w:t>
      </w:r>
      <w:r w:rsidR="008B0AF7">
        <w:rPr>
          <w:rFonts w:ascii="Times New Roman" w:hAnsi="Times New Roman" w:cs="Times New Roman"/>
          <w:sz w:val="28"/>
          <w:szCs w:val="28"/>
        </w:rPr>
        <w:t>, а также придаем объемности.</w:t>
      </w:r>
    </w:p>
    <w:p w14:paraId="392DFFA2" w14:textId="7EF64A9A" w:rsidR="008B0AF7" w:rsidRDefault="008B0AF7" w:rsidP="008B0AF7">
      <w:pPr>
        <w:rPr>
          <w:rFonts w:ascii="Times New Roman" w:hAnsi="Times New Roman" w:cs="Times New Roman"/>
          <w:sz w:val="28"/>
          <w:szCs w:val="28"/>
        </w:rPr>
      </w:pPr>
    </w:p>
    <w:p w14:paraId="4998E98F" w14:textId="42359D3F" w:rsidR="008B0AF7" w:rsidRDefault="008B0AF7" w:rsidP="008B0AF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A3BA10" wp14:editId="401D6196">
            <wp:extent cx="6645910" cy="3525520"/>
            <wp:effectExtent l="0" t="0" r="254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46FE" w14:textId="53FA5AB1" w:rsidR="008B0AF7" w:rsidRDefault="008B0AF7" w:rsidP="008B0AF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6760BFF" w14:textId="540F9B3C" w:rsidR="008B0AF7" w:rsidRDefault="008B0AF7" w:rsidP="008B0AF7">
      <w:pPr>
        <w:pStyle w:val="a3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Моделирование кустов.</w:t>
      </w:r>
    </w:p>
    <w:p w14:paraId="75C31E04" w14:textId="77777777" w:rsidR="008B0AF7" w:rsidRDefault="008B0AF7" w:rsidP="008B0AF7">
      <w:pPr>
        <w:pStyle w:val="a3"/>
        <w:ind w:left="792"/>
        <w:rPr>
          <w:rFonts w:ascii="Times New Roman" w:hAnsi="Times New Roman" w:cs="Times New Roman"/>
          <w:sz w:val="28"/>
          <w:szCs w:val="28"/>
        </w:rPr>
      </w:pPr>
    </w:p>
    <w:p w14:paraId="5660A10F" w14:textId="6D32AE5C" w:rsidR="008B0AF7" w:rsidRDefault="008B0AF7" w:rsidP="008B0AF7">
      <w:pPr>
        <w:pStyle w:val="a3"/>
        <w:numPr>
          <w:ilvl w:val="2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Выделяем на пальме несколько листьев</w:t>
      </w:r>
      <w:r w:rsidR="00D141CE">
        <w:rPr>
          <w:rFonts w:ascii="Times New Roman" w:hAnsi="Times New Roman" w:cs="Times New Roman"/>
          <w:sz w:val="28"/>
          <w:szCs w:val="28"/>
        </w:rPr>
        <w:t xml:space="preserve">, сочетанием клавиш </w:t>
      </w:r>
      <w:r w:rsidR="00D141CE">
        <w:rPr>
          <w:rFonts w:ascii="Times New Roman" w:hAnsi="Times New Roman" w:cs="Times New Roman"/>
          <w:sz w:val="28"/>
          <w:szCs w:val="28"/>
          <w:lang w:val="en-US"/>
        </w:rPr>
        <w:t>ALT</w:t>
      </w:r>
      <w:r w:rsidR="00D141CE" w:rsidRPr="00D141CE">
        <w:rPr>
          <w:rFonts w:ascii="Times New Roman" w:hAnsi="Times New Roman" w:cs="Times New Roman"/>
          <w:sz w:val="28"/>
          <w:szCs w:val="28"/>
        </w:rPr>
        <w:t>+</w:t>
      </w:r>
      <w:r w:rsidR="00D141CE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D141CE" w:rsidRPr="00D141CE">
        <w:rPr>
          <w:rFonts w:ascii="Times New Roman" w:hAnsi="Times New Roman" w:cs="Times New Roman"/>
          <w:sz w:val="28"/>
          <w:szCs w:val="28"/>
        </w:rPr>
        <w:t xml:space="preserve"> </w:t>
      </w:r>
      <w:r w:rsidR="00D141CE">
        <w:rPr>
          <w:rFonts w:ascii="Times New Roman" w:hAnsi="Times New Roman" w:cs="Times New Roman"/>
          <w:sz w:val="28"/>
          <w:szCs w:val="28"/>
        </w:rPr>
        <w:t xml:space="preserve">копируем их. Нажимаем клавишу </w:t>
      </w:r>
      <w:r w:rsidR="00D141CE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D141CE">
        <w:rPr>
          <w:rFonts w:ascii="Times New Roman" w:hAnsi="Times New Roman" w:cs="Times New Roman"/>
          <w:sz w:val="28"/>
          <w:szCs w:val="28"/>
        </w:rPr>
        <w:t xml:space="preserve">, скопированные листья помещаем в коллекцию «Доп. элементы». Далее располагаем наши листья там, где хотим, изменяем размеры листьев, крутим, вертим, чтобы кусты отличались друг от друга. Затем создаем плоскость. Делаем ее размер в 5 раз больше (клавиша </w:t>
      </w:r>
      <w:r w:rsidR="00D141CE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D141CE" w:rsidRPr="00D141CE">
        <w:rPr>
          <w:rFonts w:ascii="Times New Roman" w:hAnsi="Times New Roman" w:cs="Times New Roman"/>
          <w:sz w:val="28"/>
          <w:szCs w:val="28"/>
        </w:rPr>
        <w:t xml:space="preserve">; </w:t>
      </w:r>
      <w:r w:rsidR="00D141CE">
        <w:rPr>
          <w:rFonts w:ascii="Times New Roman" w:hAnsi="Times New Roman" w:cs="Times New Roman"/>
          <w:sz w:val="28"/>
          <w:szCs w:val="28"/>
        </w:rPr>
        <w:t>клавиша 5) и располагаем ее в самом низу нашей земли.</w:t>
      </w:r>
    </w:p>
    <w:p w14:paraId="4C57E6E6" w14:textId="7C2CD890" w:rsidR="00D141CE" w:rsidRDefault="00D141CE" w:rsidP="00D141CE">
      <w:pPr>
        <w:rPr>
          <w:rFonts w:ascii="Times New Roman" w:hAnsi="Times New Roman" w:cs="Times New Roman"/>
          <w:sz w:val="28"/>
          <w:szCs w:val="28"/>
        </w:rPr>
      </w:pPr>
    </w:p>
    <w:p w14:paraId="509DD2ED" w14:textId="1A1507CF" w:rsidR="00D141CE" w:rsidRDefault="00D141CE" w:rsidP="005E3A5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685E453" wp14:editId="5BC20DBA">
            <wp:extent cx="6645910" cy="3535680"/>
            <wp:effectExtent l="0" t="0" r="254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3A5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3D9434D" w14:textId="1EBB4B30" w:rsidR="004D66A2" w:rsidRDefault="00D55B4E" w:rsidP="004D66A2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Следующим этапом осталось добавить текстуры, тени, красок нашей общей сцене и на этом наш проект можно считать завершенным.</w:t>
      </w:r>
    </w:p>
    <w:p w14:paraId="12403A78" w14:textId="67ACCC4B" w:rsidR="00D55B4E" w:rsidRDefault="00D55B4E" w:rsidP="00D55B4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B263F55" w14:textId="4B1C79E0" w:rsidR="00D55B4E" w:rsidRPr="00D55B4E" w:rsidRDefault="00D55B4E" w:rsidP="00D55B4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4319297" wp14:editId="643E8C95">
            <wp:extent cx="6645910" cy="6645910"/>
            <wp:effectExtent l="0" t="0" r="254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55B4E" w:rsidRPr="00D55B4E" w:rsidSect="00DF510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70159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338E7BF9"/>
    <w:multiLevelType w:val="multilevel"/>
    <w:tmpl w:val="0419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2" w15:restartNumberingAfterBreak="0">
    <w:nsid w:val="38346234"/>
    <w:multiLevelType w:val="hybridMultilevel"/>
    <w:tmpl w:val="8F7CEB82"/>
    <w:lvl w:ilvl="0" w:tplc="51E09716">
      <w:start w:val="1"/>
      <w:numFmt w:val="decimal"/>
      <w:lvlText w:val="%1."/>
      <w:lvlJc w:val="left"/>
      <w:pPr>
        <w:ind w:left="1149" w:hanging="360"/>
      </w:pPr>
    </w:lvl>
    <w:lvl w:ilvl="1" w:tplc="04190019">
      <w:start w:val="1"/>
      <w:numFmt w:val="lowerLetter"/>
      <w:lvlText w:val="%2."/>
      <w:lvlJc w:val="left"/>
      <w:pPr>
        <w:ind w:left="1869" w:hanging="360"/>
      </w:pPr>
    </w:lvl>
    <w:lvl w:ilvl="2" w:tplc="0419001B">
      <w:start w:val="1"/>
      <w:numFmt w:val="lowerRoman"/>
      <w:lvlText w:val="%3."/>
      <w:lvlJc w:val="right"/>
      <w:pPr>
        <w:ind w:left="2589" w:hanging="180"/>
      </w:pPr>
    </w:lvl>
    <w:lvl w:ilvl="3" w:tplc="0419000F">
      <w:start w:val="1"/>
      <w:numFmt w:val="decimal"/>
      <w:lvlText w:val="%4."/>
      <w:lvlJc w:val="left"/>
      <w:pPr>
        <w:ind w:left="3309" w:hanging="360"/>
      </w:pPr>
    </w:lvl>
    <w:lvl w:ilvl="4" w:tplc="04190019">
      <w:start w:val="1"/>
      <w:numFmt w:val="lowerLetter"/>
      <w:lvlText w:val="%5."/>
      <w:lvlJc w:val="left"/>
      <w:pPr>
        <w:ind w:left="4029" w:hanging="360"/>
      </w:pPr>
    </w:lvl>
    <w:lvl w:ilvl="5" w:tplc="0419001B">
      <w:start w:val="1"/>
      <w:numFmt w:val="lowerRoman"/>
      <w:lvlText w:val="%6."/>
      <w:lvlJc w:val="right"/>
      <w:pPr>
        <w:ind w:left="4749" w:hanging="180"/>
      </w:pPr>
    </w:lvl>
    <w:lvl w:ilvl="6" w:tplc="0419000F">
      <w:start w:val="1"/>
      <w:numFmt w:val="decimal"/>
      <w:lvlText w:val="%7."/>
      <w:lvlJc w:val="left"/>
      <w:pPr>
        <w:ind w:left="5469" w:hanging="360"/>
      </w:pPr>
    </w:lvl>
    <w:lvl w:ilvl="7" w:tplc="04190019">
      <w:start w:val="1"/>
      <w:numFmt w:val="lowerLetter"/>
      <w:lvlText w:val="%8."/>
      <w:lvlJc w:val="left"/>
      <w:pPr>
        <w:ind w:left="6189" w:hanging="360"/>
      </w:pPr>
    </w:lvl>
    <w:lvl w:ilvl="8" w:tplc="0419001B">
      <w:start w:val="1"/>
      <w:numFmt w:val="lowerRoman"/>
      <w:lvlText w:val="%9."/>
      <w:lvlJc w:val="right"/>
      <w:pPr>
        <w:ind w:left="6909" w:hanging="180"/>
      </w:pPr>
    </w:lvl>
  </w:abstractNum>
  <w:abstractNum w:abstractNumId="3" w15:restartNumberingAfterBreak="0">
    <w:nsid w:val="3DFE7DD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4D6A2E75"/>
    <w:multiLevelType w:val="multilevel"/>
    <w:tmpl w:val="0419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5" w15:restartNumberingAfterBreak="0">
    <w:nsid w:val="77DC7838"/>
    <w:multiLevelType w:val="multilevel"/>
    <w:tmpl w:val="83EA25BA"/>
    <w:lvl w:ilvl="0">
      <w:start w:val="1"/>
      <w:numFmt w:val="decimal"/>
      <w:lvlText w:val="%1."/>
      <w:lvlJc w:val="left"/>
      <w:pPr>
        <w:ind w:left="0" w:firstLine="0"/>
      </w:pPr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dstrike w:val="0"/>
        <w:color w:val="000000"/>
        <w:spacing w:val="0"/>
        <w:w w:val="100"/>
        <w:position w:val="0"/>
        <w:sz w:val="27"/>
        <w:szCs w:val="27"/>
        <w:u w:val="none"/>
        <w:effect w:val="none"/>
      </w:r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3"/>
  </w:num>
  <w:num w:numId="4">
    <w:abstractNumId w:val="2"/>
  </w:num>
  <w:num w:numId="5">
    <w:abstractNumId w:val="0"/>
  </w:num>
  <w:num w:numId="6">
    <w:abstractNumId w:val="4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5E62"/>
    <w:rsid w:val="0001142D"/>
    <w:rsid w:val="00035E62"/>
    <w:rsid w:val="00053D0C"/>
    <w:rsid w:val="000E69A7"/>
    <w:rsid w:val="00135798"/>
    <w:rsid w:val="001C775E"/>
    <w:rsid w:val="001D5122"/>
    <w:rsid w:val="002C6FBD"/>
    <w:rsid w:val="002E4FCA"/>
    <w:rsid w:val="003153D2"/>
    <w:rsid w:val="00434F65"/>
    <w:rsid w:val="004D66A2"/>
    <w:rsid w:val="005E3A50"/>
    <w:rsid w:val="00627A56"/>
    <w:rsid w:val="006C3E19"/>
    <w:rsid w:val="0078110D"/>
    <w:rsid w:val="008725F4"/>
    <w:rsid w:val="00874199"/>
    <w:rsid w:val="008B0AF7"/>
    <w:rsid w:val="0091720E"/>
    <w:rsid w:val="00967D31"/>
    <w:rsid w:val="009F1899"/>
    <w:rsid w:val="00A12617"/>
    <w:rsid w:val="00A14D97"/>
    <w:rsid w:val="00A9619F"/>
    <w:rsid w:val="00AF5113"/>
    <w:rsid w:val="00B11663"/>
    <w:rsid w:val="00B23519"/>
    <w:rsid w:val="00BB70E3"/>
    <w:rsid w:val="00BC05F8"/>
    <w:rsid w:val="00C57AE0"/>
    <w:rsid w:val="00CD0B19"/>
    <w:rsid w:val="00D141CE"/>
    <w:rsid w:val="00D55B4E"/>
    <w:rsid w:val="00D77099"/>
    <w:rsid w:val="00DF5105"/>
    <w:rsid w:val="00E24A71"/>
    <w:rsid w:val="00E90064"/>
    <w:rsid w:val="00F074E4"/>
    <w:rsid w:val="00F23125"/>
    <w:rsid w:val="00F46EF8"/>
    <w:rsid w:val="00FC52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86487B"/>
  <w15:chartTrackingRefBased/>
  <w15:docId w15:val="{47C68829-14BA-4FA1-B91F-D157A75D43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D0B19"/>
    <w:pPr>
      <w:spacing w:line="256" w:lineRule="auto"/>
    </w:pPr>
    <w:rPr>
      <w:szCs w:val="20"/>
      <w:lang w:bidi="hi-I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D0B19"/>
    <w:pPr>
      <w:ind w:left="720"/>
      <w:contextualSpacing/>
    </w:pPr>
    <w:rPr>
      <w:rFonts w:cs="Mangal"/>
    </w:rPr>
  </w:style>
  <w:style w:type="paragraph" w:styleId="HTML">
    <w:name w:val="HTML Preformatted"/>
    <w:basedOn w:val="a"/>
    <w:link w:val="HTML0"/>
    <w:uiPriority w:val="99"/>
    <w:semiHidden/>
    <w:unhideWhenUsed/>
    <w:rsid w:val="006C3E1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lang w:eastAsia="ru-RU" w:bidi="ar-SA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C3E19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4">
    <w:name w:val="Normal (Web)"/>
    <w:basedOn w:val="a"/>
    <w:uiPriority w:val="99"/>
    <w:unhideWhenUsed/>
    <w:rsid w:val="006C3E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character" w:customStyle="1" w:styleId="Bodytext">
    <w:name w:val="Body text_"/>
    <w:basedOn w:val="a0"/>
    <w:link w:val="1"/>
    <w:locked/>
    <w:rsid w:val="003153D2"/>
    <w:rPr>
      <w:rFonts w:ascii="Times New Roman" w:eastAsia="Times New Roman" w:hAnsi="Times New Roman" w:cs="Times New Roman"/>
      <w:sz w:val="20"/>
      <w:szCs w:val="20"/>
      <w:shd w:val="clear" w:color="auto" w:fill="FFFFFF"/>
    </w:rPr>
  </w:style>
  <w:style w:type="paragraph" w:customStyle="1" w:styleId="1">
    <w:name w:val="Основной текст1"/>
    <w:basedOn w:val="a"/>
    <w:link w:val="Bodytext"/>
    <w:rsid w:val="003153D2"/>
    <w:pPr>
      <w:shd w:val="clear" w:color="auto" w:fill="FFFFFF"/>
      <w:spacing w:before="300" w:after="0" w:line="331" w:lineRule="exact"/>
      <w:ind w:hanging="360"/>
      <w:jc w:val="center"/>
    </w:pPr>
    <w:rPr>
      <w:rFonts w:ascii="Times New Roman" w:eastAsia="Times New Roman" w:hAnsi="Times New Roman" w:cs="Times New Roman"/>
      <w:sz w:val="20"/>
      <w:lang w:bidi="ar-SA"/>
    </w:rPr>
  </w:style>
  <w:style w:type="character" w:customStyle="1" w:styleId="Bodytext9pt">
    <w:name w:val="Body text + 9 pt"/>
    <w:basedOn w:val="Bodytext"/>
    <w:rsid w:val="0001142D"/>
    <w:rPr>
      <w:rFonts w:ascii="Times New Roman" w:eastAsia="Times New Roman" w:hAnsi="Times New Roman" w:cs="Times New Roman"/>
      <w:sz w:val="18"/>
      <w:szCs w:val="18"/>
      <w:shd w:val="clear" w:color="auto" w:fill="FFFFFF"/>
    </w:rPr>
  </w:style>
  <w:style w:type="character" w:customStyle="1" w:styleId="BodytextItalic">
    <w:name w:val="Body text + Italic"/>
    <w:basedOn w:val="Bodytext"/>
    <w:rsid w:val="00135798"/>
    <w:rPr>
      <w:rFonts w:ascii="Times New Roman" w:eastAsia="Times New Roman" w:hAnsi="Times New Roman" w:cs="Times New Roman"/>
      <w:i/>
      <w:iCs/>
      <w:sz w:val="27"/>
      <w:szCs w:val="27"/>
      <w:shd w:val="clear" w:color="auto" w:fill="FFFFFF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870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36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0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1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6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8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676</TotalTime>
  <Pages>11</Pages>
  <Words>818</Words>
  <Characters>4663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Рамис Садыков</dc:creator>
  <cp:keywords/>
  <dc:description/>
  <cp:lastModifiedBy>Ильдар Валиев</cp:lastModifiedBy>
  <cp:revision>6</cp:revision>
  <dcterms:created xsi:type="dcterms:W3CDTF">2022-06-14T17:53:00Z</dcterms:created>
  <dcterms:modified xsi:type="dcterms:W3CDTF">2023-03-11T16:23:00Z</dcterms:modified>
</cp:coreProperties>
</file>